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11040"/>
      </w:tblGrid>
      <w:tr w:rsidR="00BB7756" w:rsidTr="00BB7756">
        <w:trPr>
          <w:trHeight w:val="14316"/>
        </w:trPr>
        <w:tc>
          <w:tcPr>
            <w:tcW w:w="11040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tbl>
            <w:tblPr>
              <w:tblStyle w:val="af4"/>
              <w:tblW w:w="9640" w:type="dxa"/>
              <w:tblInd w:w="1063" w:type="dxa"/>
              <w:tblLook w:val="04A0"/>
            </w:tblPr>
            <w:tblGrid>
              <w:gridCol w:w="1418"/>
              <w:gridCol w:w="6662"/>
              <w:gridCol w:w="1560"/>
            </w:tblGrid>
            <w:tr w:rsidR="00BB7756"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56" w:rsidRDefault="00BB7756" w:rsidP="00C259A9">
                  <w:pPr>
                    <w:rPr>
                      <w:rFonts w:ascii="Times New Roman" w:hAnsi="Times New Roman" w:cs="Times New Roman"/>
                      <w:b/>
                      <w:i/>
                      <w:i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  <w:r w:rsidR="00C259A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7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(</w:t>
                  </w:r>
                  <w:r w:rsidR="00C259A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100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)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56" w:rsidRDefault="00BB775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Периодическое печатное издание органов местного самоуправления  Шипицынского сельсовета Чистоозерного района Новосибирской области</w:t>
                  </w:r>
                </w:p>
                <w:p w:rsidR="00BB7756" w:rsidRDefault="00BB7756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Утверждена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постановлением администрации Шипицынского сельсовета № 8 от 31.03.2014г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56" w:rsidRDefault="00C259A9">
                  <w:pPr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24</w:t>
                  </w:r>
                  <w:r w:rsidR="00BB775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.03.2014</w:t>
                  </w:r>
                </w:p>
              </w:tc>
            </w:tr>
          </w:tbl>
          <w:p w:rsidR="00BB7756" w:rsidRDefault="00BB7756">
            <w:pPr>
              <w:ind w:left="1176"/>
              <w:rPr>
                <w:i/>
                <w:iCs/>
                <w:sz w:val="20"/>
                <w:szCs w:val="20"/>
              </w:rPr>
            </w:pPr>
          </w:p>
          <w:p w:rsidR="00BB7756" w:rsidRDefault="00BB7756">
            <w:pPr>
              <w:ind w:left="1176"/>
            </w:pPr>
          </w:p>
          <w:p w:rsidR="00BB7756" w:rsidRDefault="00BB7756">
            <w:pPr>
              <w:ind w:left="1176"/>
            </w:pPr>
          </w:p>
          <w:p w:rsidR="00BB7756" w:rsidRDefault="00BB7756">
            <w:pPr>
              <w:ind w:left="1176"/>
              <w:rPr>
                <w:color w:val="000000" w:themeColor="text1"/>
              </w:rPr>
            </w:pPr>
            <w:r>
              <w:rPr>
                <w:b/>
                <w:lang w:val="ru-RU"/>
              </w:rPr>
              <w:t xml:space="preserve">                                               </w:t>
            </w:r>
            <w:r w:rsidR="001C3FB7" w:rsidRPr="001C3FB7">
              <w:rPr>
                <w:b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25pt;height:51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BB7756" w:rsidRDefault="00BB7756">
            <w:pPr>
              <w:ind w:left="1176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                  </w:t>
            </w:r>
            <w:r w:rsidR="001C3FB7" w:rsidRPr="001C3FB7">
              <w:rPr>
                <w:b/>
                <w:lang w:val="ru-RU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pt;height:51.75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BB7756" w:rsidRDefault="00BB7756">
            <w:pPr>
              <w:ind w:left="1176"/>
              <w:rPr>
                <w:b/>
                <w:lang w:val="ru-RU"/>
              </w:rPr>
            </w:pPr>
          </w:p>
          <w:p w:rsidR="00BB7756" w:rsidRDefault="00BB7756">
            <w:pPr>
              <w:ind w:left="1176"/>
              <w:rPr>
                <w:b/>
                <w:lang w:val="ru-RU"/>
              </w:rPr>
            </w:pPr>
          </w:p>
          <w:p w:rsidR="00BB7756" w:rsidRDefault="00C259A9">
            <w:pPr>
              <w:ind w:left="117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BB7756" w:rsidRDefault="00BB7756">
            <w:pPr>
              <w:ind w:left="1176"/>
              <w:rPr>
                <w:b/>
                <w:sz w:val="20"/>
                <w:szCs w:val="20"/>
                <w:lang w:val="ru-RU"/>
              </w:rPr>
            </w:pPr>
          </w:p>
          <w:p w:rsidR="00BB7756" w:rsidRDefault="00BB7756">
            <w:pPr>
              <w:ind w:left="1176"/>
              <w:rPr>
                <w:b/>
                <w:lang w:val="ru-RU"/>
              </w:rPr>
            </w:pPr>
          </w:p>
          <w:p w:rsidR="00BB7756" w:rsidRDefault="00BB7756">
            <w:pPr>
              <w:ind w:left="1176"/>
              <w:rPr>
                <w:b/>
                <w:lang w:val="ru-RU"/>
              </w:rPr>
            </w:pPr>
          </w:p>
          <w:p w:rsidR="00BB7756" w:rsidRDefault="00BB7756">
            <w:pPr>
              <w:ind w:left="1176"/>
              <w:rPr>
                <w:b/>
                <w:lang w:val="ru-RU"/>
              </w:rPr>
            </w:pPr>
          </w:p>
          <w:p w:rsidR="00BB7756" w:rsidRDefault="00BB7756">
            <w:pPr>
              <w:ind w:left="1176"/>
              <w:rPr>
                <w:b/>
                <w:lang w:val="ru-RU"/>
              </w:rPr>
            </w:pPr>
          </w:p>
          <w:p w:rsidR="00BB7756" w:rsidRDefault="00BB7756">
            <w:pPr>
              <w:ind w:left="1176"/>
              <w:rPr>
                <w:b/>
                <w:lang w:val="ru-RU"/>
              </w:rPr>
            </w:pPr>
          </w:p>
          <w:tbl>
            <w:tblPr>
              <w:tblStyle w:val="af4"/>
              <w:tblW w:w="0" w:type="auto"/>
              <w:tblInd w:w="1063" w:type="dxa"/>
              <w:tblLook w:val="04A0"/>
            </w:tblPr>
            <w:tblGrid>
              <w:gridCol w:w="4785"/>
              <w:gridCol w:w="4786"/>
            </w:tblGrid>
            <w:tr w:rsidR="00BB7756">
              <w:trPr>
                <w:trHeight w:val="1515"/>
              </w:trPr>
              <w:tc>
                <w:tcPr>
                  <w:tcW w:w="47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56" w:rsidRDefault="00BB7756">
                  <w:pPr>
                    <w:rPr>
                      <w:rFonts w:ascii="Times New Roman" w:hAnsi="Times New Roman" w:cs="Times New Roman"/>
                      <w:b/>
                      <w:i/>
                      <w:i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BB7756" w:rsidRDefault="00BB7756">
                  <w:pPr>
                    <w:rPr>
                      <w:rFonts w:ascii="Times New Roman" w:hAnsi="Times New Roman" w:cs="Times New Roman"/>
                      <w:b/>
                      <w:i/>
                      <w:i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  <w:t>Администрация МО Шипицынского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756" w:rsidRDefault="00BB7756">
                  <w:pPr>
                    <w:rPr>
                      <w:rFonts w:ascii="Times New Roman" w:hAnsi="Times New Roman" w:cs="Times New Roman"/>
                      <w:b/>
                      <w:i/>
                      <w:i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  <w:t>Наш адрес: 632700 Новосибирская область, Чистоозерный район, с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  <w:t>.Ш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  <w:t>ипицыно, ул. Редько,65</w:t>
                  </w:r>
                </w:p>
                <w:p w:rsidR="00BB7756" w:rsidRDefault="00BB7756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BB7756" w:rsidRDefault="00BB7756">
                  <w:pPr>
                    <w:rPr>
                      <w:rFonts w:ascii="Times New Roman" w:hAnsi="Times New Roman" w:cs="Times New Roman"/>
                      <w:b/>
                      <w:i/>
                      <w:iCs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BB7756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7756" w:rsidRDefault="00BB7756">
                  <w:pPr>
                    <w:rPr>
                      <w:rFonts w:ascii="Times New Roman" w:hAnsi="Times New Roman" w:cs="Times New Roman"/>
                      <w:b/>
                      <w:i/>
                      <w:i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7756" w:rsidRDefault="00BB7756">
                  <w:pPr>
                    <w:rPr>
                      <w:rFonts w:ascii="Times New Roman" w:hAnsi="Times New Roman" w:cs="Times New Roman"/>
                      <w:b/>
                      <w:i/>
                      <w:iCs/>
                      <w:sz w:val="28"/>
                      <w:szCs w:val="28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  <w:t>Редактор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  <w:t>:М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  <w:t>алчанова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  <w:t xml:space="preserve"> О.А.</w:t>
                  </w:r>
                </w:p>
                <w:p w:rsidR="00BB7756" w:rsidRDefault="00BB7756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  <w:t>Ответственный: Макаркина Г.Д.</w:t>
                  </w:r>
                </w:p>
                <w:p w:rsidR="00BB7756" w:rsidRDefault="00BB7756">
                  <w:pPr>
                    <w:rPr>
                      <w:rFonts w:ascii="Times New Roman" w:hAnsi="Times New Roman" w:cs="Times New Roman"/>
                      <w:b/>
                      <w:i/>
                      <w:i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BB7756" w:rsidRDefault="00BB7756">
            <w:pPr>
              <w:spacing w:line="288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</w:tbl>
    <w:p w:rsidR="00C259A9" w:rsidRDefault="00C259A9" w:rsidP="00C259A9">
      <w:pPr>
        <w:ind w:left="-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259A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 НОМЕРЕ</w:t>
      </w:r>
    </w:p>
    <w:p w:rsidR="00012BEA" w:rsidRPr="00012BEA" w:rsidRDefault="00012BEA" w:rsidP="00012BEA">
      <w:pPr>
        <w:pStyle w:val="ab"/>
        <w:numPr>
          <w:ilvl w:val="0"/>
          <w:numId w:val="2"/>
        </w:numPr>
        <w:ind w:left="0" w:right="1178" w:firstLine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12B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Постановление администрации Шипицынского сельсовета Чистоозерного района Новосибирской области № 7-А от 21.03.2014г «О внесении изменений  в постановление № 31 от 03.10.2012г «Об утверждении </w:t>
      </w:r>
      <w:r w:rsidRPr="00012BEA">
        <w:rPr>
          <w:rFonts w:ascii="Times New Roman" w:hAnsi="Times New Roman" w:cs="Times New Roman"/>
          <w:b/>
          <w:bCs/>
          <w:sz w:val="28"/>
          <w:szCs w:val="28"/>
          <w:lang w:val="ru-RU"/>
        </w:rPr>
        <w:t>административного</w:t>
      </w:r>
      <w:r w:rsidRPr="00012B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12BE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регламента предоставления муниципальной услуги по </w:t>
      </w:r>
      <w:r w:rsidRPr="00012BEA">
        <w:rPr>
          <w:rFonts w:ascii="Times New Roman" w:hAnsi="Times New Roman" w:cs="Times New Roman"/>
          <w:b/>
          <w:sz w:val="28"/>
          <w:szCs w:val="28"/>
          <w:lang w:val="ru-RU"/>
        </w:rPr>
        <w:t>приему заявлений и выдаче документов о согласовании переустройства и (или) перепланировки жилого помещения».</w:t>
      </w:r>
    </w:p>
    <w:p w:rsidR="00012BEA" w:rsidRPr="00012BEA" w:rsidRDefault="00557618" w:rsidP="00557618">
      <w:pPr>
        <w:pStyle w:val="ab"/>
        <w:tabs>
          <w:tab w:val="left" w:pos="9214"/>
          <w:tab w:val="left" w:pos="10348"/>
        </w:tabs>
        <w:ind w:left="0" w:right="-14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2.</w:t>
      </w:r>
      <w:r w:rsidR="00012BEA" w:rsidRPr="00012B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Постановление администрации Шипицынского сельсовета Чистоозерного района Новосибирской области № 7   от 21.03.2014г « Об утверждении </w:t>
      </w:r>
      <w:r w:rsidR="00012BEA" w:rsidRPr="00012BEA">
        <w:rPr>
          <w:rFonts w:ascii="Times New Roman" w:hAnsi="Times New Roman" w:cs="Times New Roman"/>
          <w:b/>
          <w:bCs/>
          <w:sz w:val="28"/>
          <w:szCs w:val="28"/>
          <w:lang w:val="ru-RU"/>
        </w:rPr>
        <w:t>административного</w:t>
      </w:r>
      <w:r w:rsidR="00012BEA" w:rsidRPr="00012B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12BEA" w:rsidRPr="00012BEA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регламента  взаимодействия администрации Шипицынского сельсовета Чистоозерного района Новосибирской области  и государственной жилищной инспекции Новосибирской области при осуществлении муниципального жилищного контроля и регионального гос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ударственного жилищного надзора»</w:t>
      </w:r>
    </w:p>
    <w:p w:rsidR="00012BEA" w:rsidRPr="00012BEA" w:rsidRDefault="00012BEA" w:rsidP="00557618">
      <w:pPr>
        <w:pStyle w:val="ab"/>
        <w:ind w:left="76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259A9" w:rsidRPr="00C259A9" w:rsidRDefault="00C259A9" w:rsidP="00C259A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259A9" w:rsidRPr="00C259A9" w:rsidRDefault="00C259A9" w:rsidP="00C259A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12BEA" w:rsidRDefault="00012BEA" w:rsidP="00C259A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12BEA" w:rsidRDefault="00012BEA" w:rsidP="00C259A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12BEA" w:rsidRDefault="00012BEA" w:rsidP="00C259A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12BEA" w:rsidRDefault="00012BEA" w:rsidP="00C259A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12BEA" w:rsidRDefault="00012BEA" w:rsidP="00C259A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12BEA" w:rsidRDefault="00012BEA" w:rsidP="00C259A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12BEA" w:rsidRDefault="00012BEA" w:rsidP="00C259A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12BEA" w:rsidRDefault="00012BEA" w:rsidP="00C259A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12BEA" w:rsidRDefault="00012BEA" w:rsidP="00C259A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12BEA" w:rsidRDefault="00012BEA" w:rsidP="00C259A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12BEA" w:rsidRDefault="00012BEA" w:rsidP="00C259A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12BEA" w:rsidRDefault="00012BEA" w:rsidP="00C259A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12BEA" w:rsidRDefault="00012BEA" w:rsidP="00C259A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12BEA" w:rsidRDefault="00012BEA" w:rsidP="00C259A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12BEA" w:rsidRDefault="00012BEA" w:rsidP="00C259A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12BEA" w:rsidRDefault="00012BEA" w:rsidP="00C259A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12BEA" w:rsidRDefault="00012BEA" w:rsidP="00C259A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259A9" w:rsidRPr="00C259A9" w:rsidRDefault="00C259A9" w:rsidP="00C259A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259A9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 ШИПИЦЫНСКОГО СЕЛЬСОВЕТА</w:t>
      </w:r>
    </w:p>
    <w:p w:rsidR="00C259A9" w:rsidRPr="00C259A9" w:rsidRDefault="00C259A9" w:rsidP="00C259A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259A9">
        <w:rPr>
          <w:rFonts w:ascii="Times New Roman" w:hAnsi="Times New Roman" w:cs="Times New Roman"/>
          <w:b/>
          <w:sz w:val="28"/>
          <w:szCs w:val="28"/>
          <w:lang w:val="ru-RU"/>
        </w:rPr>
        <w:t>Чистоозерного района</w:t>
      </w:r>
    </w:p>
    <w:p w:rsidR="00C259A9" w:rsidRPr="00C259A9" w:rsidRDefault="00C259A9" w:rsidP="00C259A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259A9">
        <w:rPr>
          <w:rFonts w:ascii="Times New Roman" w:hAnsi="Times New Roman" w:cs="Times New Roman"/>
          <w:b/>
          <w:sz w:val="28"/>
          <w:szCs w:val="28"/>
          <w:lang w:val="ru-RU"/>
        </w:rPr>
        <w:t>Новосибирской области</w:t>
      </w:r>
    </w:p>
    <w:p w:rsidR="00C259A9" w:rsidRPr="00C259A9" w:rsidRDefault="00C259A9" w:rsidP="00C259A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259A9" w:rsidRPr="00C259A9" w:rsidRDefault="00C259A9" w:rsidP="00C259A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П О С Т А Н О В Л Е Н И Е                                             </w:t>
      </w:r>
      <w:r w:rsidRPr="00C259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259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от 21.03.2014г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</w:t>
      </w:r>
      <w:r w:rsidRPr="00C259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№ </w:t>
      </w:r>
      <w:r w:rsidR="00BD17B9">
        <w:rPr>
          <w:rFonts w:ascii="Times New Roman" w:hAnsi="Times New Roman" w:cs="Times New Roman"/>
          <w:b/>
          <w:sz w:val="28"/>
          <w:szCs w:val="28"/>
          <w:lang w:val="ru-RU"/>
        </w:rPr>
        <w:t>7-А</w:t>
      </w:r>
    </w:p>
    <w:p w:rsidR="00C259A9" w:rsidRPr="00C259A9" w:rsidRDefault="00C259A9" w:rsidP="00C259A9">
      <w:pPr>
        <w:ind w:left="1080" w:right="117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259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внесении изменений  в постановление № 31 от 03.10.2012г «Об утверждении </w:t>
      </w:r>
      <w:r w:rsidRPr="00C259A9">
        <w:rPr>
          <w:rFonts w:ascii="Times New Roman" w:hAnsi="Times New Roman" w:cs="Times New Roman"/>
          <w:b/>
          <w:bCs/>
          <w:sz w:val="28"/>
          <w:szCs w:val="28"/>
          <w:lang w:val="ru-RU"/>
        </w:rPr>
        <w:t>административного</w:t>
      </w:r>
      <w:r w:rsidRPr="00C259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259A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регламента предоставления муниципальной услуги по </w:t>
      </w:r>
      <w:r w:rsidRPr="00C259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приему заявлений и выдаче документов о согласовании переустройства и (или) перепланировки </w:t>
      </w:r>
    </w:p>
    <w:p w:rsidR="00C259A9" w:rsidRPr="00C259A9" w:rsidRDefault="00C259A9" w:rsidP="00C259A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59A9">
        <w:rPr>
          <w:rFonts w:ascii="Times New Roman" w:hAnsi="Times New Roman" w:cs="Times New Roman"/>
          <w:b/>
          <w:sz w:val="28"/>
          <w:szCs w:val="28"/>
          <w:lang w:val="ru-RU"/>
        </w:rPr>
        <w:t>жилого помещения».</w:t>
      </w:r>
    </w:p>
    <w:p w:rsidR="00C259A9" w:rsidRPr="00C259A9" w:rsidRDefault="00C259A9" w:rsidP="00C259A9">
      <w:pPr>
        <w:pStyle w:val="ConsPlusTitle"/>
        <w:ind w:right="-82"/>
        <w:jc w:val="both"/>
        <w:rPr>
          <w:b w:val="0"/>
        </w:rPr>
      </w:pPr>
      <w:r w:rsidRPr="00C259A9">
        <w:rPr>
          <w:b w:val="0"/>
        </w:rPr>
        <w:t xml:space="preserve">     Руководствуясь Жилищным Кодексом РФ, Правилами    разработки и утверждения административных регламентов   предоставления государственных  услуг, утвержденных  постановлением Правительства РФ от 16.05.2011 № 373  </w:t>
      </w:r>
    </w:p>
    <w:p w:rsidR="00C259A9" w:rsidRPr="00C259A9" w:rsidRDefault="00C259A9" w:rsidP="00C259A9">
      <w:pPr>
        <w:pStyle w:val="ConsPlusTitle"/>
        <w:ind w:right="-82"/>
        <w:jc w:val="both"/>
        <w:rPr>
          <w:b w:val="0"/>
        </w:rPr>
      </w:pPr>
      <w:r w:rsidRPr="00C259A9">
        <w:rPr>
          <w:b w:val="0"/>
        </w:rPr>
        <w:t xml:space="preserve"> ПОСТАНОВЛЯЮ:</w:t>
      </w:r>
    </w:p>
    <w:p w:rsidR="00C259A9" w:rsidRPr="00C259A9" w:rsidRDefault="00C259A9" w:rsidP="00C259A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59A9">
        <w:rPr>
          <w:rFonts w:ascii="Times New Roman" w:hAnsi="Times New Roman" w:cs="Times New Roman"/>
          <w:sz w:val="28"/>
          <w:szCs w:val="28"/>
          <w:lang w:val="ru-RU"/>
        </w:rPr>
        <w:tab/>
        <w:t>1.</w:t>
      </w:r>
      <w:r w:rsidRPr="00C259A9">
        <w:rPr>
          <w:rFonts w:ascii="Times New Roman" w:hAnsi="Times New Roman" w:cs="Times New Roman"/>
          <w:sz w:val="28"/>
          <w:szCs w:val="28"/>
        </w:rPr>
        <w:t> </w:t>
      </w:r>
      <w:r w:rsidRPr="00C259A9">
        <w:rPr>
          <w:rFonts w:ascii="Times New Roman" w:hAnsi="Times New Roman" w:cs="Times New Roman"/>
          <w:sz w:val="28"/>
          <w:szCs w:val="28"/>
          <w:lang w:val="ru-RU"/>
        </w:rPr>
        <w:t xml:space="preserve"> Внести изменения в административный регламент предоставления муниципальной </w:t>
      </w:r>
      <w:r w:rsidRPr="00C259A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услуги по </w:t>
      </w:r>
      <w:r w:rsidRPr="00C259A9">
        <w:rPr>
          <w:rFonts w:ascii="Times New Roman" w:hAnsi="Times New Roman" w:cs="Times New Roman"/>
          <w:sz w:val="28"/>
          <w:szCs w:val="28"/>
          <w:lang w:val="ru-RU"/>
        </w:rPr>
        <w:t>приему заявлений и выдаче документов о согласовании переустройства и (или) перепланировки жилого помещения исключив приложение № 2 к регламенту.</w:t>
      </w:r>
    </w:p>
    <w:p w:rsidR="00C259A9" w:rsidRPr="00C259A9" w:rsidRDefault="00C259A9" w:rsidP="00C259A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59A9">
        <w:rPr>
          <w:rFonts w:ascii="Times New Roman" w:hAnsi="Times New Roman" w:cs="Times New Roman"/>
          <w:sz w:val="28"/>
          <w:szCs w:val="28"/>
          <w:lang w:val="ru-RU"/>
        </w:rPr>
        <w:tab/>
        <w:t>2.</w:t>
      </w:r>
      <w:r w:rsidRPr="00C259A9">
        <w:rPr>
          <w:rFonts w:ascii="Times New Roman" w:hAnsi="Times New Roman" w:cs="Times New Roman"/>
          <w:sz w:val="28"/>
          <w:szCs w:val="28"/>
        </w:rPr>
        <w:t> </w:t>
      </w:r>
      <w:r w:rsidRPr="00C259A9">
        <w:rPr>
          <w:rFonts w:ascii="Times New Roman" w:hAnsi="Times New Roman" w:cs="Times New Roman"/>
          <w:sz w:val="28"/>
          <w:szCs w:val="28"/>
          <w:lang w:val="ru-RU"/>
        </w:rPr>
        <w:t xml:space="preserve">Опубликовать постановление в газете «Вестник МО Шипицынского  сельсовета» и разместить на официальном интернет-сайте  администрации Шипицынского  сельсовета:  </w:t>
      </w:r>
      <w:hyperlink r:id="rId5" w:history="1">
        <w:r w:rsidRPr="00C259A9">
          <w:rPr>
            <w:rStyle w:val="af5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Pr="00C259A9">
          <w:rPr>
            <w:rStyle w:val="af5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proofErr w:type="spellStart"/>
        <w:r w:rsidRPr="00C259A9">
          <w:rPr>
            <w:rStyle w:val="af5"/>
            <w:rFonts w:ascii="Times New Roman" w:hAnsi="Times New Roman" w:cs="Times New Roman"/>
            <w:color w:val="auto"/>
            <w:sz w:val="28"/>
            <w:szCs w:val="28"/>
          </w:rPr>
          <w:t>shipitsyno</w:t>
        </w:r>
        <w:proofErr w:type="spellEnd"/>
        <w:r w:rsidRPr="00C259A9">
          <w:rPr>
            <w:rStyle w:val="af5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C259A9">
          <w:rPr>
            <w:rStyle w:val="af5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  <w:r w:rsidRPr="00C259A9">
          <w:rPr>
            <w:rStyle w:val="af5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</w:hyperlink>
    </w:p>
    <w:p w:rsidR="00C259A9" w:rsidRPr="00C259A9" w:rsidRDefault="00C259A9" w:rsidP="00C259A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59A9">
        <w:rPr>
          <w:rFonts w:ascii="Times New Roman" w:hAnsi="Times New Roman" w:cs="Times New Roman"/>
          <w:sz w:val="28"/>
          <w:szCs w:val="28"/>
          <w:lang w:val="ru-RU"/>
        </w:rPr>
        <w:t xml:space="preserve">           3. </w:t>
      </w:r>
      <w:proofErr w:type="gramStart"/>
      <w:r w:rsidRPr="00C259A9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C259A9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постановления оставляю за собой.</w:t>
      </w:r>
    </w:p>
    <w:p w:rsidR="00C259A9" w:rsidRPr="00C259A9" w:rsidRDefault="00C259A9" w:rsidP="00C259A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259A9">
        <w:rPr>
          <w:rFonts w:ascii="Times New Roman" w:hAnsi="Times New Roman" w:cs="Times New Roman"/>
          <w:sz w:val="28"/>
          <w:szCs w:val="28"/>
          <w:lang w:val="ru-RU"/>
        </w:rPr>
        <w:lastRenderedPageBreak/>
        <w:t>Глава Шипицынского  сельсовета                                                                     Чистоозерного района                                                                                         Новосибирской области                                                   О.А.Малчанова</w:t>
      </w:r>
    </w:p>
    <w:p w:rsidR="00C259A9" w:rsidRPr="00C259A9" w:rsidRDefault="00C259A9" w:rsidP="00C259A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2BEA" w:rsidRDefault="00012BEA" w:rsidP="00C259A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12BEA" w:rsidRDefault="00012BEA" w:rsidP="00C259A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12BEA" w:rsidRDefault="00012BEA" w:rsidP="00C259A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12BEA" w:rsidRDefault="00012BEA" w:rsidP="00C259A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259A9" w:rsidRPr="00C259A9" w:rsidRDefault="00C259A9" w:rsidP="00C259A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b/>
          <w:sz w:val="24"/>
          <w:szCs w:val="24"/>
          <w:lang w:val="ru-RU"/>
        </w:rPr>
        <w:t>АДМИНИСТРАЦИЯ ШИПИЦЫНСКОГО СЕЛЬСОВЕТА</w:t>
      </w:r>
    </w:p>
    <w:p w:rsidR="00C259A9" w:rsidRPr="00C259A9" w:rsidRDefault="00C259A9" w:rsidP="00C259A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b/>
          <w:sz w:val="24"/>
          <w:szCs w:val="24"/>
          <w:lang w:val="ru-RU"/>
        </w:rPr>
        <w:t>Чистоозерного района</w:t>
      </w:r>
    </w:p>
    <w:p w:rsidR="00C259A9" w:rsidRPr="00C259A9" w:rsidRDefault="00C259A9" w:rsidP="00C259A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b/>
          <w:sz w:val="24"/>
          <w:szCs w:val="24"/>
          <w:lang w:val="ru-RU"/>
        </w:rPr>
        <w:t>Новосибирской области</w:t>
      </w:r>
    </w:p>
    <w:p w:rsidR="00C259A9" w:rsidRPr="00C259A9" w:rsidRDefault="00C259A9" w:rsidP="00C259A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b/>
          <w:sz w:val="24"/>
          <w:szCs w:val="24"/>
          <w:lang w:val="ru-RU"/>
        </w:rPr>
        <w:t>ПОСТАНОВЛЕНИЕ</w:t>
      </w:r>
    </w:p>
    <w:p w:rsidR="00C259A9" w:rsidRPr="00C259A9" w:rsidRDefault="00C259A9" w:rsidP="00C259A9">
      <w:pPr>
        <w:tabs>
          <w:tab w:val="left" w:pos="9214"/>
          <w:tab w:val="left" w:pos="10348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от 21.03.2014 г.                                                                                № 7</w:t>
      </w:r>
    </w:p>
    <w:p w:rsidR="00C259A9" w:rsidRPr="00EE67D5" w:rsidRDefault="00C259A9" w:rsidP="00C259A9">
      <w:pPr>
        <w:ind w:left="1080" w:right="1178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E67D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 утверждении </w:t>
      </w:r>
      <w:r w:rsidRPr="00EE67D5">
        <w:rPr>
          <w:rFonts w:ascii="Times New Roman" w:hAnsi="Times New Roman" w:cs="Times New Roman"/>
          <w:b/>
          <w:bCs/>
          <w:sz w:val="24"/>
          <w:szCs w:val="24"/>
          <w:lang w:val="ru-RU"/>
        </w:rPr>
        <w:t>административного</w:t>
      </w:r>
      <w:r w:rsidRPr="00EE67D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E67D5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регламента  взаимодействия администрации Шипицынского сельсовета Чистоозерного района Новосибирской области  и государственной жилищной инспекции Новосибирской области при осуществлении муниципального жилищного контроля и регионального государственного жилищного надзора.</w:t>
      </w:r>
    </w:p>
    <w:p w:rsidR="00C259A9" w:rsidRPr="00C259A9" w:rsidRDefault="00C259A9" w:rsidP="00C259A9">
      <w:pPr>
        <w:pStyle w:val="ConsPlusTitle"/>
        <w:ind w:right="-82" w:firstLine="540"/>
        <w:jc w:val="both"/>
        <w:rPr>
          <w:b w:val="0"/>
          <w:sz w:val="24"/>
          <w:szCs w:val="24"/>
        </w:rPr>
      </w:pPr>
      <w:proofErr w:type="gramStart"/>
      <w:r w:rsidRPr="00C259A9">
        <w:rPr>
          <w:b w:val="0"/>
          <w:sz w:val="24"/>
          <w:szCs w:val="24"/>
        </w:rPr>
        <w:t>Руководствуясь Федеральным законом от 06.10.2003 N 131-ФЗ "Об общих принципах организации местного самоуправления в Российской Федерации", 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в целях повышения доступности и качества предоставления</w:t>
      </w:r>
      <w:proofErr w:type="gramEnd"/>
      <w:r w:rsidRPr="00C259A9">
        <w:rPr>
          <w:b w:val="0"/>
          <w:sz w:val="24"/>
          <w:szCs w:val="24"/>
        </w:rPr>
        <w:t xml:space="preserve"> муниципальной услуги. </w:t>
      </w:r>
    </w:p>
    <w:p w:rsidR="00C259A9" w:rsidRPr="00C259A9" w:rsidRDefault="00C259A9" w:rsidP="00C259A9">
      <w:pPr>
        <w:pStyle w:val="ConsPlusTitle"/>
        <w:ind w:right="-82"/>
        <w:jc w:val="both"/>
        <w:rPr>
          <w:b w:val="0"/>
          <w:sz w:val="24"/>
          <w:szCs w:val="24"/>
        </w:rPr>
      </w:pPr>
      <w:r w:rsidRPr="00C259A9">
        <w:rPr>
          <w:b w:val="0"/>
          <w:sz w:val="24"/>
          <w:szCs w:val="24"/>
        </w:rPr>
        <w:t>ПОСТАНОВЛЯЮ:</w:t>
      </w:r>
    </w:p>
    <w:p w:rsidR="00C259A9" w:rsidRPr="00C259A9" w:rsidRDefault="00C259A9" w:rsidP="00C259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       1.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Утвердить прилагаемый административный регламент </w:t>
      </w:r>
      <w:r w:rsidRPr="00C259A9">
        <w:rPr>
          <w:rFonts w:ascii="Times New Roman" w:hAnsi="Times New Roman" w:cs="Times New Roman"/>
          <w:bCs/>
          <w:sz w:val="24"/>
          <w:szCs w:val="24"/>
          <w:lang w:val="ru-RU"/>
        </w:rPr>
        <w:t>взаимодействия администрации Шипицынского сельсовета Чистоозерного района Новосибирской области  и государственной жилищной инспекции Новосибирской области при осуществлении муниципального жилищного контроля и регионального государственного жилищного надзора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 (далее – административный регламент).</w:t>
      </w:r>
    </w:p>
    <w:p w:rsidR="00C259A9" w:rsidRPr="00C259A9" w:rsidRDefault="00C259A9" w:rsidP="00C259A9">
      <w:pPr>
        <w:tabs>
          <w:tab w:val="left" w:pos="8820"/>
          <w:tab w:val="left" w:pos="9638"/>
          <w:tab w:val="left" w:pos="9720"/>
        </w:tabs>
        <w:ind w:right="-82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Заместителю главы  администрации Шипицынского сельсовета– </w:t>
      </w:r>
      <w:proofErr w:type="spellStart"/>
      <w:proofErr w:type="gramStart"/>
      <w:r w:rsidRPr="00C259A9">
        <w:rPr>
          <w:rFonts w:ascii="Times New Roman" w:hAnsi="Times New Roman" w:cs="Times New Roman"/>
          <w:sz w:val="24"/>
          <w:szCs w:val="24"/>
          <w:lang w:val="ru-RU"/>
        </w:rPr>
        <w:t>Ма</w:t>
      </w:r>
      <w:proofErr w:type="gramEnd"/>
      <w:r w:rsidRPr="00C259A9">
        <w:rPr>
          <w:rFonts w:ascii="Times New Roman" w:hAnsi="Times New Roman" w:cs="Times New Roman"/>
          <w:sz w:val="24"/>
          <w:szCs w:val="24"/>
          <w:lang w:val="ru-RU"/>
        </w:rPr>
        <w:t>каркиной</w:t>
      </w:r>
      <w:proofErr w:type="spellEnd"/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 Г.Д. обеспечить опубликование постановления в газете «Вестник  МО Шипицынского сельсовета» и размещение на сайте администрации Шипицынского  сельсовета.</w:t>
      </w:r>
    </w:p>
    <w:p w:rsidR="00C259A9" w:rsidRPr="00C259A9" w:rsidRDefault="00C259A9" w:rsidP="00C259A9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     3. 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Специалистам администрации обеспечить оказание муниципальной услуги по  предоставлению муниципальной услуги </w:t>
      </w:r>
      <w:r w:rsidRPr="00C259A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по 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предоставлению информации </w:t>
      </w:r>
      <w:r w:rsidRPr="00C259A9">
        <w:rPr>
          <w:rFonts w:ascii="Times New Roman" w:hAnsi="Times New Roman" w:cs="Times New Roman"/>
          <w:bCs/>
          <w:sz w:val="24"/>
          <w:szCs w:val="24"/>
          <w:lang w:val="ru-RU"/>
        </w:rPr>
        <w:t>взаимодействия администрации Шипицынского сельсовета Чистоозерного района Новосибирской области и государственной жилищной инспекции Новосибирской области при осуществлении муниципального жилищного контроля и регионального государственного жилищного надзора.</w:t>
      </w:r>
    </w:p>
    <w:p w:rsidR="00C259A9" w:rsidRPr="00C259A9" w:rsidRDefault="00C259A9" w:rsidP="00C259A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proofErr w:type="gramStart"/>
      <w:r w:rsidRPr="00C259A9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 исполнением постановления оставляю за собой.</w:t>
      </w:r>
    </w:p>
    <w:p w:rsidR="00C259A9" w:rsidRPr="00C259A9" w:rsidRDefault="00C259A9" w:rsidP="00C259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Глава Шипицынского сельсовета                                                                                       Чистоозерного района                                                                                                             Новосибирской области                                                      О.А.Малчанова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gramStart"/>
      <w:r w:rsidRPr="00C259A9">
        <w:rPr>
          <w:rFonts w:ascii="Times New Roman" w:hAnsi="Times New Roman" w:cs="Times New Roman"/>
          <w:bCs/>
          <w:sz w:val="24"/>
          <w:szCs w:val="24"/>
          <w:lang w:val="ru-RU"/>
        </w:rPr>
        <w:t>Утвержден</w:t>
      </w:r>
      <w:proofErr w:type="gramEnd"/>
      <w:r w:rsidRPr="00C259A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постановлением администрации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Шипицынского сельсовета № 7 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bCs/>
          <w:sz w:val="24"/>
          <w:szCs w:val="24"/>
          <w:lang w:val="ru-RU"/>
        </w:rPr>
        <w:t>от 21.03.2014г.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bCs/>
          <w:sz w:val="24"/>
          <w:szCs w:val="24"/>
          <w:lang w:val="ru-RU"/>
        </w:rPr>
        <w:t>Административный регламент взаимодействия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bCs/>
          <w:sz w:val="24"/>
          <w:szCs w:val="24"/>
          <w:lang w:val="ru-RU"/>
        </w:rPr>
        <w:t>администрации Шипицынского сельсовета Чистоозерного района Новосибирской области и государственной жилищной инспекции Новосибирской области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при осуществлении муниципального жилищного контроля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и регионального государственного жилищного надзора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59A9" w:rsidRPr="00C259A9" w:rsidRDefault="00C259A9" w:rsidP="00C259A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</w:rPr>
        <w:t>I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. Общие положения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C259A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gramStart"/>
      <w:r w:rsidRPr="00C259A9">
        <w:rPr>
          <w:rFonts w:ascii="Times New Roman" w:hAnsi="Times New Roman" w:cs="Times New Roman"/>
          <w:bCs/>
          <w:sz w:val="24"/>
          <w:szCs w:val="24"/>
          <w:lang w:val="ru-RU"/>
        </w:rPr>
        <w:t>Административный регламент взаимодействия администрации Шипицынского сельсовета Чистоозерного района Новосибирской области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 (далее – орган муниципального жилищного контроля) и государственной жилищной инспекции Новосибирской области (далее – орган регионального государственного жилищного надзора) при осуществлении муниципального жилищного контроля и регионального государственного жилищного надзора устанавливает порядок организации взаимодействия органа муниципального жилищного контроля и органа регионального государственного жилищного надзора при осуществлении муниципального жилищного контроля и регионального государственного жилищного</w:t>
      </w:r>
      <w:proofErr w:type="gramEnd"/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 надзора.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При организации и осуществлении взаимодействия орган муниципального жилищного контроля и орган регионального государственного жилищного надзора руководствуются: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Конституцией Российской Федерации («Российская газета», 25.12.1993, № 237);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Жилищным кодексом Российской Федерации («Собрание законодательства Российской Федерации», 03.01.2005, № 1 (часть 1)) (далее – ЖК РФ);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(«Собрание законодательства Российской Федерации», 29.12.2008, № 52 (часть </w:t>
      </w:r>
      <w:r w:rsidRPr="00C259A9">
        <w:rPr>
          <w:rFonts w:ascii="Times New Roman" w:hAnsi="Times New Roman" w:cs="Times New Roman"/>
          <w:sz w:val="24"/>
          <w:szCs w:val="24"/>
        </w:rPr>
        <w:t>I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)) (далее - Федеральный закон от 26.12.2008 № 294-ФЗ); 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Федеральным законом от 02.05.2006 № 59-ФЗ «О порядке рассмотрения обращений граждан Российской Федерации» («Российская газета», 05.05.2006, № 95);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Федеральным законом от 06.10.2003 </w:t>
      </w:r>
      <w:r w:rsidRPr="00C259A9">
        <w:rPr>
          <w:rFonts w:ascii="Times New Roman" w:hAnsi="Times New Roman" w:cs="Times New Roman"/>
          <w:sz w:val="24"/>
          <w:szCs w:val="24"/>
        </w:rPr>
        <w:t>N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 131-ФЗ «Об общих принципах организации местного самоуправления в Российской Федерации» («Собрание законодательства Российской Федерации», 06.10.2003, № 40);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Кодексом Российской Федерации об административных правонарушениях («Собрание законодательства Российской Федерации», 07.01.2002, № 1 (ч. </w:t>
      </w:r>
      <w:r w:rsidRPr="00C259A9">
        <w:rPr>
          <w:rFonts w:ascii="Times New Roman" w:hAnsi="Times New Roman" w:cs="Times New Roman"/>
          <w:sz w:val="24"/>
          <w:szCs w:val="24"/>
        </w:rPr>
        <w:t>I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), ст. 1) (далее – </w:t>
      </w:r>
      <w:proofErr w:type="spellStart"/>
      <w:r w:rsidRPr="00C259A9">
        <w:rPr>
          <w:rFonts w:ascii="Times New Roman" w:hAnsi="Times New Roman" w:cs="Times New Roman"/>
          <w:sz w:val="24"/>
          <w:szCs w:val="24"/>
          <w:lang w:val="ru-RU"/>
        </w:rPr>
        <w:t>КоАП</w:t>
      </w:r>
      <w:proofErr w:type="spellEnd"/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 РФ);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Законом Российской Федерации от 07.02.1992 № 2300-1 «О защите прав потребителей» («Собрание законодательства Российской Федерации», 15.01.1996, № 3, ст. 140);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Законом Новосибирской области от 10.12.2012 № 280-ОЗ 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области» («Ведомости Законодательного Собрания Новосибирской области», 14.12.2012, № 64);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Законом Новосибирской области от 14.02.2003 № 99-ОЗ «Об административных правонарушениях в Новосибирской области» («Советская Сибирь», 28.03.2003, № 60) (далее - Закон Новосибирской «Об административных правонарушениях в Новосибирской области»);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постановлением Правительства Новосибирской области от 23.04.2012 № 208-п «О государственной жилищной инспекции Новосибирской области»;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постановлением администрации Шипицынского сельсовета Чистоозерного района Новосибирской области от 04.03.2013 № 11 « Об утверждении административного регламента по осуществлению муниципального жилищного контроля».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Задачами взаимодействия органа муниципального контроля и органа регионального государственного жилищного надзора являются: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соблюдение гарантий защиты прав граждан, юридических лиц и индивидуальных предпринимателей при осуществлении муниципального жилищного контроля и регионального государственного жилищного надзора;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повышение эффективности муниципального жилищного контроля и регионального государственного жилищного надзора.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</w:rPr>
        <w:t>II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. Принципы взаимодействия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При осуществлении взаимодействия орган муниципального жилищного контроля и орган регионального государственного жилищного надзора руководствуются следующими принципами: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приоритет прав и свобод человека и гражданина;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законность;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независимость в реализации собственных функций и полномочий, а также в выработке форм и методов осуществления мероприятий по контролю (надзору), входящих в компетенцию органа муниципального жилищного  контроля и органа регионального государственного жилищного надзора;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паритетность – орган муниципального жилищного контроля и орган регионального государственного жилищного надзора в ходе сотрудничества не теряют своей самостоятельности, не поступают в подчинение один другому, а имеют равные права при решении всех вопросов совместной деятельности;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обеспечение полноты, достоверности и законности получения и распространения информации, которой орган муниципального жилищного контроля и орган регионального государственного жилищного надзора обмениваются между собой.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</w:rPr>
        <w:t>III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. Направления взаимодействия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Орган муниципального жилищного контроля и орган регионального государственного жилищного надзора осуществляют взаимодействие по следующим вопросам: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информирование о нормативных правовых актах и методических документах по вопросам организации и осуществления муниципального жилищного контроля и регионального государственного жилищного надзора;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информирование о ежегодных планах проведения проверок, о результатах внеплановых проверок, составляющих предмет контроля (надзора) стороны по взаимодействию;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обмена информацией о результатах мероприятий по контролю (надзору), состоянию соблюдения законодательства Российской Федерации в установленной сфере деятельности и об эффективности такого контроля (надзора);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lastRenderedPageBreak/>
        <w:t>планирование и проведение совместных мероприятий по вопросам осуществления муниципального жилищного контроля;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проведение совместных информационно-консультационных мероприятий, в том числе для разработки методических документов по вопросам организации и осуществления муниципального жилищного контроля;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проведение совместных информационно-консультационных мероприятий для юридических лиц, индивидуальных предпринимателей и граждан по содержанию обязательных требований и порядку осуществления муниципального жилищного контроля;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подготовка предложений о совершенствовании законодательства Российской Федерации в части организации и осуществления муниципального жилищного контроля.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Орган муниципального жилищного контроля и орган регионального государственного жилищного надзора взаимодействуют путём: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проведения совместных плановых проверок юридических лиц, индивидуальных предпринимателей;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предоставления муниципальных правовых актов и методических документов по вопросам организации и проведения муниципального жилищного контроля в орган государственного жилищного надзора в течение десяти дней со дня их принятия;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предоставления административных регламентов осуществления муниципального жилищного контроля в орган государственного жилищного надзора;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информирования о результатах проведения проверок, состоянии соблюдения жилищного законодательства и об эффективности муниципального жилищного контроля по запросу органа регионального государственного жилищного надзора;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направления предложений о совершенствовании жилищного законодательства.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Результатами осуществления взаимодействия являются: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проведение совместных плановых проверок юридических лиц, индивидуальных предпринимателей;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обмен информацией о результатах мероприятий по контролю (надзору), состоянию соблюдения законодательства Российской Федерации в установленной сфере деятельности и об эффективности такого контроля (надзора);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выработка согласованных предложений о совершенствовании законодательства Российской Федерации в части организации и осуществления муниципального жилищного контроля и регионального государственного жилищного надзора;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подготовка и оформление необходимых документов по результатам проведенных совместных проверок, предусмотренных законодательством Российской Федерации.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8.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Планирование, обмен информацией о результатах проведения проверок 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lastRenderedPageBreak/>
        <w:t>юридических лиц, индивидуальных предпринимателей, граждан и другие мероприятия, относящиеся к предмету настоящего регламента, осуществляются с учетом выполнения требований законодательных и иных нормативных правовых актов Российской Федерации в области защиты персональных данных и иных сведений, составляющих тайну.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9. Информация по вопросам осуществления взаимодействия предоставляется посредством: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размещения на официальном сайте администрации Шипицынского сельсовета  в информационно-телекоммуникационной сети «Интернет»;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использования средств телефонной связи, электронного информирования;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публикаций в средствах массовой информации информационных материалов (пресс-релизов, статей, иных публикаций).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10. На официальном сайте администрации Шипицынского сельсовета в информационно-телекоммуникационной сети «Интернет» размещается информация о мероприятиях по муниципальному жилищному контролю, региональному государственному жилищному надзору и совместной деятельности органа муниципального жилищного контроля, органа регионального государственного жилищного надзора, предусмотренная законодательством Российской Федерации.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11. Консультации (справочная информация) по вопросам осуществления муниципального жилищного контроля, регионального государственного жилищного надзора предоставляются юридическому лицу, индивидуальному предпринимателю, в отношении </w:t>
      </w:r>
      <w:proofErr w:type="gramStart"/>
      <w:r w:rsidRPr="00C259A9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proofErr w:type="gramEnd"/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осуществлялись мероприятия контролю (надзору), служащими органа муниципального жилищного контроля, органа регионального государственного жилищного надзора по телефону и при личном приеме.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</w:rPr>
        <w:t>IV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. Проведение совместных плановых проверок юридических лиц, индивидуальных предпринимателей 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12. Органом муниципального жилищного контроля и органом регионального государственного жилищного надзора совместные плановые проверки проводятся в форме выездных проверок.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13.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Совместные плановые проверки проводятся на основании ежегодных планов проведения плановых проверок юридических лиц и индивидуальных предпринимателей на соответствующий год, разрабатываемых в порядке, установленном Федеральным законом от 26.12.2008 № 294-ФЗ (далее - ежегодные планы проверок).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14.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С целью согласования проведения совместных плановых проверок юридических лиц, индивидуальных предпринимателей орган регионального государственного жилищного надзора в срок до 1 августа года, предшествующего году проведения плановых проверок, направляет в орган муниципального жилищного контроля 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подписанную руководителем органа регионального государственного жилищного надзора выписку из проекта ежегодного плана проверок юридических лиц, индивидуальных предпринимателей, осуществляющих деятельность по управлению многоквартирными домами, оказанию услуг и (или</w:t>
      </w:r>
      <w:proofErr w:type="gramEnd"/>
      <w:r w:rsidRPr="00C259A9">
        <w:rPr>
          <w:rFonts w:ascii="Times New Roman" w:hAnsi="Times New Roman" w:cs="Times New Roman"/>
          <w:sz w:val="24"/>
          <w:szCs w:val="24"/>
          <w:lang w:val="ru-RU"/>
        </w:rPr>
        <w:t>) выполнению работ по содержанию и ремонту общего имущества в многоквартирных домах, предоставлению коммунальных услуг собственникам и пользователям помещений в многоквартирных домах и жилых домах, расположенных на территории муниципального образования.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15. Орган муниципального контроля в срок, не превышающий 10 рабочих дней со дня получения выписки из проекта ежегодного плана проверок: 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определяет перечень юридических лиц, индивидуальных предпринимателей, включённых в проект ежегодного плана проверок, с целью проведения совместных плановых проверок;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б)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направляет в орган регионального государственного жилищного надзора в письменной форме, подписанной руководителем органа муниципального жилищного контроля, предложения о согласовании проведения совместных плановых проверок юридических лиц, индивидуальных предпринимателей в сроки, установленные в представленном проекте ежегодного плана проверок, с указанием предмета проведения каждой из проверок;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в)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вносит соответствующие проверки, выбранные для совместного проведения, в план проверок органа муниципального жилищного контроля на соответствующий год.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16.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Орган регионального государственного жилищного надзора в течение 3 рабочих дней со дня поступления предложений органа муниципального жилищного контроля о согласовании проведения совместных плановых проверок вносит в проект ежегодного плана плановых проверок соответствующие сведения. 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17.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Проекты ежегодных планов проведения органом муниципального жилищного контроля и органом регионального государственного жилищного надзора плановых проверок направляются в порядке, установленном Правительством Российской Федерации, в органы прокуратуры в срок до 1 сентября года, предшествующего году проведения плановых проверок.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18.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В случае поступления предложений органов прокуратуры по проектам ежегодных планов проведения плановых проверок, связанных с проведением совместных проверок, орган муниципального контроля, орган регионального государственного жилищного надзора в срок, не превышающий 10 рабочих дней, обмениваются информацией о таких предложениях с целью принятия совместных решений по таким предложениям, при необходимости обсуждают такие предложения на совместном совещании. </w:t>
      </w:r>
      <w:proofErr w:type="gramEnd"/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19.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согласованного органом муниципального жилищного контроля и органом регионального государственного жилищного надзора решения, принятого по итогам рассмотрения предложений органов прокуратуры, производится корректировка ежегодных планов проведения плановых проверок с последующим их утверждением и 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направлением в органы прокуратуры в срок до 1 ноября года, предшествующего году проведения плановых проверок. 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20.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Утвержденные ежегодные планы проведения плановых проверок размещаются на официальных сайтах органа муниципального жилищного контроля, органа регионального государственного жилищного надзора в информационно-телекоммуникационной сети «Интернет» в течение 5 рабочих дней после дня их утверждения.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21. О проведении совместной плановой проверки юридическое лицо, индивидуальный предприниматель уведомляются органом муниципального жилищного контроля, органом регионального государственного жилищного надзора не </w:t>
      </w:r>
      <w:proofErr w:type="gramStart"/>
      <w:r w:rsidRPr="00C259A9">
        <w:rPr>
          <w:rFonts w:ascii="Times New Roman" w:hAnsi="Times New Roman" w:cs="Times New Roman"/>
          <w:sz w:val="24"/>
          <w:szCs w:val="24"/>
          <w:lang w:val="ru-RU"/>
        </w:rPr>
        <w:t>позднее</w:t>
      </w:r>
      <w:proofErr w:type="gramEnd"/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 чем за 3 рабочих дня до начала ее проведения посредством направления копии распоряжения или приказа руководителя, заместителя руководителя соответственно органа муниципального жилищного контроля, органа регионального государственного жилищного надзора о начале проведения плановой проверки заказным почтовым отправлением с уведомлением о </w:t>
      </w:r>
      <w:proofErr w:type="gramStart"/>
      <w:r w:rsidRPr="00C259A9">
        <w:rPr>
          <w:rFonts w:ascii="Times New Roman" w:hAnsi="Times New Roman" w:cs="Times New Roman"/>
          <w:sz w:val="24"/>
          <w:szCs w:val="24"/>
          <w:lang w:val="ru-RU"/>
        </w:rPr>
        <w:t>вручении</w:t>
      </w:r>
      <w:proofErr w:type="gramEnd"/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 или иным доступным способом.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22.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Должностные лица органа муниципального жилищного надзора, органа регионального государственного жилищного надзора, уполномоченные приказом (распоряжением) на проведение совместной плановой проверки, не позднее, чем  за 3 рабочих дня до начала проведения совместной плановой проверки, согласовывают место и время начала проверки, иные организационные вопросы.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23. В случае проведения совместной плановой проверки юридического лица, индивидуального предпринимателя, являющегося членом </w:t>
      </w:r>
      <w:proofErr w:type="spellStart"/>
      <w:r w:rsidRPr="00C259A9">
        <w:rPr>
          <w:rFonts w:ascii="Times New Roman" w:hAnsi="Times New Roman" w:cs="Times New Roman"/>
          <w:sz w:val="24"/>
          <w:szCs w:val="24"/>
          <w:lang w:val="ru-RU"/>
        </w:rPr>
        <w:t>саморегулируемой</w:t>
      </w:r>
      <w:proofErr w:type="spellEnd"/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организации, орган муниципального жилищного контроля, орган регионального государственного жилищного надзора уведомляют </w:t>
      </w:r>
      <w:proofErr w:type="spellStart"/>
      <w:r w:rsidRPr="00C259A9">
        <w:rPr>
          <w:rFonts w:ascii="Times New Roman" w:hAnsi="Times New Roman" w:cs="Times New Roman"/>
          <w:sz w:val="24"/>
          <w:szCs w:val="24"/>
          <w:lang w:val="ru-RU"/>
        </w:rPr>
        <w:t>саморегулируемую</w:t>
      </w:r>
      <w:proofErr w:type="spellEnd"/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организацию в целях обеспечения возможности участия или присутствия ее представителя при проведении совместной плановой проверки.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24. Совместные плановые проверки проводятся в соответствии с требованиями к проведению проверок,  установленных Федеральным законом от 26.12.2008 № 294-ФЗ.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25.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C259A9">
        <w:rPr>
          <w:rFonts w:ascii="Times New Roman" w:hAnsi="Times New Roman" w:cs="Times New Roman"/>
          <w:sz w:val="24"/>
          <w:szCs w:val="24"/>
          <w:lang w:val="ru-RU"/>
        </w:rPr>
        <w:t>По результатам совместной проверки должностными лицами органа муниципального жилищного контроля, органа регионального государственного жилищного надзора, проводящими проверку, составляется акт в порядке,  установленном Федеральным законом от 26.12.2008 № 294-ФЗ, и в случае выявления при проведении проверки нарушений юридическим лицом, индивидуальным предпринимателем условий договора управления многоквартирным домом или обязательных требований и (или) требований, установленных муниципальными правовыми актами, в пределах полномочий принимают меры, предусмотренные</w:t>
      </w:r>
      <w:proofErr w:type="gramEnd"/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 законодательством Российской Федерации, законодательством Новосибирской области.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26.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Орган муниципального жилищного контроля, орган регионального государственного жилищного надзора обмениваются информацией о результатах проведённой совместной плановой проверки посредством направления сведений о выявленных нарушениях и принятых мерах в течение 5 рабочих дней со дня завершения проверки.  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</w:rPr>
        <w:t>V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. Информирование о результатах проведенных проверок 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C259A9" w:rsidRPr="00C259A9" w:rsidRDefault="00C259A9" w:rsidP="00C259A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27. </w:t>
      </w:r>
      <w:proofErr w:type="gramStart"/>
      <w:r w:rsidRPr="00C259A9">
        <w:rPr>
          <w:rFonts w:ascii="Times New Roman" w:hAnsi="Times New Roman" w:cs="Times New Roman"/>
          <w:sz w:val="24"/>
          <w:szCs w:val="24"/>
          <w:lang w:val="ru-RU"/>
        </w:rPr>
        <w:t>Орган муниципального жилищного контроля, орган государственного жилищного надзора информируют друг друга о результатах проведенных проверок в отношении юридических лиц, индивидуальных предпринимателей, осуществляющих деятельность по управлению многоквартирными домами, оказанию услуг и (или) выполнению работ по содержанию и ремонту общего имущества в многоквартирных домах, предоставлению коммунальных услуг собственникам и пользователям помещений в многоквартирных домах и жилых домах, расположенных на территории муниципального образования</w:t>
      </w:r>
      <w:proofErr w:type="gramEnd"/>
      <w:r w:rsidRPr="00C259A9">
        <w:rPr>
          <w:rFonts w:ascii="Times New Roman" w:hAnsi="Times New Roman" w:cs="Times New Roman"/>
          <w:sz w:val="24"/>
          <w:szCs w:val="24"/>
          <w:lang w:val="ru-RU"/>
        </w:rPr>
        <w:t>, ежеквартально, не позднее 10-го числа месяца, следующего за истекшим кварталом.</w:t>
      </w:r>
    </w:p>
    <w:p w:rsidR="00C259A9" w:rsidRPr="00C259A9" w:rsidRDefault="00C259A9" w:rsidP="00C259A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28. </w:t>
      </w:r>
      <w:proofErr w:type="gramStart"/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В случае выявления органом муниципального жилищного контроля при проведении проверок нарушений юридическим лицом, индивидуальным предпринимателем, гражданином обязательных требований, ответственность за нарушение которых предусмотрена частью 1 статьи 6.24, частями 1, 2 статьи 7.21, статьями 7.22, 7.23, частями 4, 5 статьи 9.16 </w:t>
      </w:r>
      <w:proofErr w:type="spellStart"/>
      <w:r w:rsidRPr="00C259A9">
        <w:rPr>
          <w:rFonts w:ascii="Times New Roman" w:hAnsi="Times New Roman" w:cs="Times New Roman"/>
          <w:sz w:val="24"/>
          <w:szCs w:val="24"/>
          <w:lang w:val="ru-RU"/>
        </w:rPr>
        <w:t>КоАП</w:t>
      </w:r>
      <w:proofErr w:type="spellEnd"/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 РФ, орган муниципального жилищного контроля направляет материалы таких проверок в орган регионального государственного жилищного надзора.</w:t>
      </w:r>
      <w:proofErr w:type="gramEnd"/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ar181"/>
      <w:bookmarkEnd w:id="0"/>
      <w:r w:rsidRPr="00C259A9">
        <w:rPr>
          <w:rFonts w:ascii="Times New Roman" w:hAnsi="Times New Roman" w:cs="Times New Roman"/>
          <w:sz w:val="24"/>
          <w:szCs w:val="24"/>
          <w:lang w:val="ru-RU"/>
        </w:rPr>
        <w:t>29.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Материалы проведенных проверок, предусмотренных пунктом 28 настоящего регламента, направляются в орган регионального государственного жилищного надзора в составе, предусмотренном пунктом 30 настоящего регламента, в течение 5 рабочих дней со дня завершения проверки: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заказным почтовым отправлением;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курьером под расписку;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иным доступным способом, позволяющим установить факт получения органом регионального государственного жилищного надзора таких материалов.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30.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Материалы проведенных проверок, предусмотренные пунктом 28 настоящего Регламента, должны содержать: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акт проверки, оформленный в соответствии с требованиями статьи 16  Федерального закона от 26.12.2008 № 294-ФЗ, в котором должны быть указаны: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- дата, время и место составления акта проверки;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- наименование органа муниципального жилищного контроля;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- дата и номер распоряжения или приказа руководителя, заместителя руководителя органа муниципального жилищного контроля;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- фамилии, имена, отчества и должности должностного лица или должностных лиц, проводивших проверку;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наименование проверяемого юридического лица или фамилия, имя и отчество индивидуального предпринимателя, а также фамилия, имя, отчество и должность руководителя, иного должностного лица или уполномоченного представителя юридического лица, уполномоченного представителя индивидуального предпринимателя, </w:t>
      </w:r>
      <w:proofErr w:type="gramStart"/>
      <w:r w:rsidRPr="00C259A9">
        <w:rPr>
          <w:rFonts w:ascii="Times New Roman" w:hAnsi="Times New Roman" w:cs="Times New Roman"/>
          <w:sz w:val="24"/>
          <w:szCs w:val="24"/>
          <w:lang w:val="ru-RU"/>
        </w:rPr>
        <w:t>присутствовавших</w:t>
      </w:r>
      <w:proofErr w:type="gramEnd"/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 при проведении проверки;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- дата, время, продолжительность и место проведения проверки;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- сведения о результатах проверки, в том числе о выявленных нарушениях обязательных требований и требований, установленных муниципальными правовыми актами, об их характере и о лицах, допустивших указанные нарушения;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259A9">
        <w:rPr>
          <w:rFonts w:ascii="Times New Roman" w:hAnsi="Times New Roman" w:cs="Times New Roman"/>
          <w:sz w:val="24"/>
          <w:szCs w:val="24"/>
          <w:lang w:val="ru-RU"/>
        </w:rPr>
        <w:t>- сведения об ознакомлении или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 с</w:t>
      </w:r>
      <w:proofErr w:type="gramEnd"/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 отсутствием у юридического лица, индивидуального предпринимателя указанного журнала;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- подписи должностного лица или должностных лиц, проводивших проверку;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259A9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документы, подтверждающие вручение акта проверки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гражданину, его уполномоченному представителю (далее – уполномоченное лицо) под расписку об ознакомлении с актом проверки либо направление акта проверки проверяемому лицу заказным почтовым отправлением с уведомлением о вручении); </w:t>
      </w:r>
      <w:proofErr w:type="gramEnd"/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доверенность на участие уполномоченного представителя юридического лица, индивидуального предпринимателя в проверке, составлении и (или) получении акта проверки, если акт проверки оформлялся и (или) вручался лицу, действовавшему по доверенности; 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4)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распоряжение (приказ) о проведении проверки с приложением документов, подтверждающих вручение распоряжения (приказа) уполномоченному лицу;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5)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приказ о назначении на должность должностного лица органа муниципального жилищного контроля, являющегося муниципальным жилищным инспектором, проводившим проверку;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6)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документы, на основании которых инициирована проверка (выписка из плана плановых проверок, обращение граждан, юридических лиц и пр.);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7)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документы, подтверждающие аккредитацию в установленном порядке граждан и организаций, в случае привлечения их к проведению проверки в качестве экспертов, экспертных организаций;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lastRenderedPageBreak/>
        <w:t>8)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документы о согласовании с органами прокуратуры внеплановой выездной проверки в отношении юридического лица, индивидуального предпринимателя, в случае проведения такой проверки по основаниям, указанным в </w:t>
      </w:r>
      <w:hyperlink r:id="rId6" w:history="1">
        <w:r w:rsidRPr="00C259A9">
          <w:rPr>
            <w:rFonts w:ascii="Times New Roman" w:hAnsi="Times New Roman" w:cs="Times New Roman"/>
            <w:sz w:val="24"/>
            <w:szCs w:val="24"/>
            <w:lang w:val="ru-RU"/>
          </w:rPr>
          <w:t>подпунктах «а»</w:t>
        </w:r>
      </w:hyperlink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hyperlink r:id="rId7" w:history="1">
        <w:r w:rsidRPr="00C259A9">
          <w:rPr>
            <w:rFonts w:ascii="Times New Roman" w:hAnsi="Times New Roman" w:cs="Times New Roman"/>
            <w:sz w:val="24"/>
            <w:szCs w:val="24"/>
            <w:lang w:val="ru-RU"/>
          </w:rPr>
          <w:t>«б» пункта 2 части 2</w:t>
        </w:r>
      </w:hyperlink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 статьи 10 Федерального закона от 26.12.2008 № 294-ФЗ;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9)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документы, устанавливающие организационно-правовую форму, права и обязанности юридического лица, индивидуального предпринимателя, а также используемые юридическим лицом, индивидуальным предпринимателем при осуществлении своей деятельности и связанные с исполнением ими обязательных требований, в том числе: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- устав юридического лица;</w:t>
      </w:r>
    </w:p>
    <w:p w:rsidR="00C259A9" w:rsidRPr="00C259A9" w:rsidRDefault="00C259A9" w:rsidP="00C259A9">
      <w:pPr>
        <w:pStyle w:val="aa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- свидетельство о государственной регистрации юридического лица, индивидуального предпринимателя;</w:t>
      </w:r>
    </w:p>
    <w:p w:rsidR="00C259A9" w:rsidRPr="00C259A9" w:rsidRDefault="00C259A9" w:rsidP="00C259A9">
      <w:pPr>
        <w:pStyle w:val="aa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- свидетельство о постановке юридического лица, индивидуального предпринимателя на учёт в налоговом органе;</w:t>
      </w:r>
    </w:p>
    <w:p w:rsidR="00C259A9" w:rsidRPr="00C259A9" w:rsidRDefault="00C259A9" w:rsidP="00C259A9">
      <w:pPr>
        <w:pStyle w:val="aa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- документы, свидетельствующие о правопреемственности в случае реорганизации юридического лица, индивидуального предпринимателя;</w:t>
      </w:r>
    </w:p>
    <w:p w:rsidR="00C259A9" w:rsidRPr="00C259A9" w:rsidRDefault="00C259A9" w:rsidP="00C259A9">
      <w:pPr>
        <w:pStyle w:val="aa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- договор управления многоквартирным домом;</w:t>
      </w:r>
    </w:p>
    <w:p w:rsidR="00C259A9" w:rsidRPr="00C259A9" w:rsidRDefault="00C259A9" w:rsidP="00C259A9">
      <w:pPr>
        <w:pStyle w:val="aa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- договор о содержании и ремонте общего имущества с лицами, оказывающими услуги и (или) выполняющими работы при непосредственном управлении многоквартирным домом;</w:t>
      </w:r>
    </w:p>
    <w:p w:rsidR="00C259A9" w:rsidRPr="00C259A9" w:rsidRDefault="00C259A9" w:rsidP="00C259A9">
      <w:pPr>
        <w:pStyle w:val="aa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- приказ о назначении на должность, должностные инструкции работников юридического лица, индивидуального предпринимателя, ответственных за организацию и проведение мероприятий по выполнению обязательных требований, допустивших указанные в акте проверки нарушения обязательных требований;</w:t>
      </w:r>
    </w:p>
    <w:p w:rsidR="00C259A9" w:rsidRPr="00C259A9" w:rsidRDefault="00C259A9" w:rsidP="00C259A9">
      <w:pPr>
        <w:pStyle w:val="aa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10)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документы, устанавливающие права и обязанности гражданина по отношению к жилому помещению, а также используемые гражданином при осуществлении своей деятельности и связанные с исполнением им обязательных требований, в том числе:</w:t>
      </w:r>
    </w:p>
    <w:p w:rsidR="00C259A9" w:rsidRPr="00C259A9" w:rsidRDefault="00C259A9" w:rsidP="00C259A9">
      <w:pPr>
        <w:pStyle w:val="aa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договор социального найма жилого помещения;</w:t>
      </w:r>
    </w:p>
    <w:p w:rsidR="00C259A9" w:rsidRPr="00C259A9" w:rsidRDefault="00C259A9" w:rsidP="00C259A9">
      <w:pPr>
        <w:pStyle w:val="aa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б)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договор найма специализированного жилого помещения;</w:t>
      </w:r>
    </w:p>
    <w:p w:rsidR="00C259A9" w:rsidRPr="00C259A9" w:rsidRDefault="00C259A9" w:rsidP="00C259A9">
      <w:pPr>
        <w:pStyle w:val="aa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в)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договор найма жилого помещения;</w:t>
      </w:r>
    </w:p>
    <w:p w:rsidR="00C259A9" w:rsidRPr="00C259A9" w:rsidRDefault="00C259A9" w:rsidP="00C259A9">
      <w:pPr>
        <w:pStyle w:val="aa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г)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договор аренды жилого помещения или иной договор о предоставлении жилого помещения во владение и (или) пользование;</w:t>
      </w:r>
    </w:p>
    <w:p w:rsidR="00C259A9" w:rsidRPr="00C259A9" w:rsidRDefault="00C259A9" w:rsidP="00C259A9">
      <w:pPr>
        <w:pStyle w:val="aa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259A9"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spellEnd"/>
      <w:r w:rsidRPr="00C259A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технический паспорт жилого помещения;</w:t>
      </w:r>
    </w:p>
    <w:p w:rsidR="00C259A9" w:rsidRPr="00C259A9" w:rsidRDefault="00C259A9" w:rsidP="00C259A9">
      <w:pPr>
        <w:pStyle w:val="aa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е)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решение органа местного самоуправления о согласовании (отказе в согласовании) переустройства и (или) перепланировки жилого помещения;</w:t>
      </w:r>
    </w:p>
    <w:p w:rsidR="00C259A9" w:rsidRPr="00C259A9" w:rsidRDefault="00C259A9" w:rsidP="00C259A9">
      <w:pPr>
        <w:pStyle w:val="aa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ж)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уведомление о переводе (отказе в переводе) жилого (нежилого) помещения в нежилое (жилое) помещение, выданное органом местного самоуправления;</w:t>
      </w:r>
    </w:p>
    <w:p w:rsidR="00C259A9" w:rsidRPr="00C259A9" w:rsidRDefault="00C259A9" w:rsidP="00C259A9">
      <w:pPr>
        <w:pStyle w:val="aa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259A9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Pr="00C259A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акт приемочной комиссии, подтверждающий завершение переустройства и (или) перепланировки жилого помещения и (или) иных работ;</w:t>
      </w:r>
    </w:p>
    <w:p w:rsidR="00C259A9" w:rsidRPr="00C259A9" w:rsidRDefault="00C259A9" w:rsidP="00C259A9">
      <w:pPr>
        <w:pStyle w:val="aa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Par6"/>
      <w:bookmarkEnd w:id="1"/>
      <w:r w:rsidRPr="00C259A9">
        <w:rPr>
          <w:rFonts w:ascii="Times New Roman" w:hAnsi="Times New Roman" w:cs="Times New Roman"/>
          <w:sz w:val="24"/>
          <w:szCs w:val="24"/>
          <w:lang w:val="ru-RU"/>
        </w:rPr>
        <w:t>11)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иные документы, необходимые для правильного разрешения дела.</w:t>
      </w:r>
    </w:p>
    <w:p w:rsidR="00C259A9" w:rsidRPr="00C259A9" w:rsidRDefault="00C259A9" w:rsidP="00C259A9">
      <w:pPr>
        <w:pStyle w:val="aa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31. Документы, предусмотренные </w:t>
      </w:r>
      <w:hyperlink w:anchor="Par181" w:history="1">
        <w:r w:rsidRPr="00C259A9">
          <w:rPr>
            <w:rFonts w:ascii="Times New Roman" w:hAnsi="Times New Roman" w:cs="Times New Roman"/>
            <w:sz w:val="24"/>
            <w:szCs w:val="24"/>
            <w:lang w:val="ru-RU"/>
          </w:rPr>
          <w:t>пунктом 30</w:t>
        </w:r>
      </w:hyperlink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регламента, предоставляются в виде надлежащим образом заверенных копий с сопроводительным письмом, подписанным руководителем органа муниципального жилищного контроля, с описью направляемых документов.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32. </w:t>
      </w:r>
      <w:proofErr w:type="gramStart"/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Должностное лицо органа регионального государственного жилищного надзора, уполномоченное составлять протоколы об административных правонарушениях, на основании поступивших материалов проведённых проверок, содержащих достаточные данные, указывающие на наличие события административного правонарушения, 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предусмотренного частью 1 статьи 6.24, частями 1, 2 статьи 7.21, статьями 7.22, 7.23, частями 4, 5 статьи 9.16 </w:t>
      </w:r>
      <w:proofErr w:type="spellStart"/>
      <w:r w:rsidRPr="00C259A9">
        <w:rPr>
          <w:rFonts w:ascii="Times New Roman" w:hAnsi="Times New Roman" w:cs="Times New Roman"/>
          <w:sz w:val="24"/>
          <w:szCs w:val="24"/>
          <w:lang w:val="ru-RU"/>
        </w:rPr>
        <w:t>КоАП</w:t>
      </w:r>
      <w:proofErr w:type="spellEnd"/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 РФ, в соответствии со </w:t>
      </w:r>
      <w:hyperlink r:id="rId8" w:history="1">
        <w:r w:rsidRPr="00C259A9">
          <w:rPr>
            <w:rFonts w:ascii="Times New Roman" w:hAnsi="Times New Roman" w:cs="Times New Roman"/>
            <w:sz w:val="24"/>
            <w:szCs w:val="24"/>
            <w:lang w:val="ru-RU"/>
          </w:rPr>
          <w:t>статьёй 28.1</w:t>
        </w:r>
      </w:hyperlink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259A9">
        <w:rPr>
          <w:rFonts w:ascii="Times New Roman" w:hAnsi="Times New Roman" w:cs="Times New Roman"/>
          <w:sz w:val="24"/>
          <w:szCs w:val="24"/>
          <w:lang w:val="ru-RU"/>
        </w:rPr>
        <w:t>КоАП</w:t>
      </w:r>
      <w:proofErr w:type="spellEnd"/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 РФ возбуждает дело об административном правонарушении</w:t>
      </w:r>
      <w:proofErr w:type="gramEnd"/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 путём составления протокола об административном правонарушении.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В случае отказа в возбуждении дела об административном правонарушении при наличии материалов, указанных в пункте 30 настоящего Регламента, должностным лицом органа регионального государственного жилищного надзора, рассмотревшим указанные материалы, выносится мотивированное определение об отказе в возбуждении дела об административном правонарушении.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Сведения о возбуждении дела об административном правонарушении либо определение об отказе в возбуждении дела об административном правонарушении направляются в адрес органа муниципального жилищного контроля, проводившего проверку, в течение 5 рабочих дней со дня вынесения соответствующего решения.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33. Орган регионального государственного жилищного надзора ежемесячно, до 10 числа месяца, размещает информацию о результатах рассмотрения дел об административных правонарушениях по постановлениям по делам об административных правонарушениях, вступившим в законную силу, на сайте органа регионального государственного жилищного надзора в информационно-телекоммуникационной сети «Интернет».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 34. </w:t>
      </w:r>
      <w:proofErr w:type="gramStart"/>
      <w:r w:rsidRPr="00C259A9">
        <w:rPr>
          <w:rFonts w:ascii="Times New Roman" w:hAnsi="Times New Roman" w:cs="Times New Roman"/>
          <w:sz w:val="24"/>
          <w:szCs w:val="24"/>
          <w:lang w:val="ru-RU"/>
        </w:rPr>
        <w:t>При выявлении органом регионального государственного жилищного надзора при проведении проверки фактов нарушения лицом, осуществляющим предпринимательскую деятельность по управлению многоквартирными домами (далее – управляющая организация), обязательств, предусмотренных частью 2 статьи 162 Жилищного кодекса Российской Федерации, информация о таких фактах предоставляется в орган муниципального жилищного контроля для принятия мер, предусмотренных частью 1.1 статьи 165 Жилищного кодекса Российской Федерации.</w:t>
      </w:r>
      <w:proofErr w:type="gramEnd"/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 К информации прилагаются копия акта проведенной проверки и копии обращений собственников помещений в многоквартирном доме, председателя совета многоквартирного дома,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кооператива, послужившие основанием для проведения проверки.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259A9">
        <w:rPr>
          <w:rFonts w:ascii="Times New Roman" w:hAnsi="Times New Roman" w:cs="Times New Roman"/>
          <w:sz w:val="24"/>
          <w:szCs w:val="24"/>
          <w:lang w:val="ru-RU"/>
        </w:rPr>
        <w:t>Сведения о результатах проведенной органом муниципального жилищного контроля проверки, предусмотренной частью 1.1 статьи 165 Жилищного кодекса Российской Федерации, и о принятом по ее результатам решении о созыве собрания собственников помещений в данном доме для решения вопросов о расторжении договора управления многоквартирным домом с такой управляющей организацией и о выборе новой управляющей организации или об изменении способа управления данным домом, направляются</w:t>
      </w:r>
      <w:proofErr w:type="gramEnd"/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 в письменной форме в орган регионального государственного жилищного надзора в течение 15 рабочих дней со дня завершения такой проверки.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Сведения о принятом собственниками помещений в многоквартирном доме по результатам проведенной органом муниципального жилищного контроля проверки, предусмотренной частью 1.1 статьи 165 Жилищного кодекса Российской Федерации, 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lastRenderedPageBreak/>
        <w:t>решении направляются органом муниципального жилищного контроля в письменной форме в орган регионального государственного жилищного надзора в течение 10 рабочих дней со дня принятия такого решения.</w:t>
      </w:r>
      <w:proofErr w:type="gramEnd"/>
    </w:p>
    <w:p w:rsidR="00C259A9" w:rsidRPr="00C259A9" w:rsidRDefault="00C259A9" w:rsidP="00C259A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  <w:lang w:val="ru-RU"/>
        </w:rPr>
      </w:pP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</w:rPr>
        <w:t>VI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. Информирование о состоянии соблюдения жилищного законодательства и об эффективности регионального государственного жилищного надзора, 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жилищного контроля 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35. </w:t>
      </w:r>
      <w:proofErr w:type="gramStart"/>
      <w:r w:rsidRPr="00C259A9">
        <w:rPr>
          <w:rFonts w:ascii="Times New Roman" w:hAnsi="Times New Roman" w:cs="Times New Roman"/>
          <w:sz w:val="24"/>
          <w:szCs w:val="24"/>
          <w:lang w:val="ru-RU"/>
        </w:rPr>
        <w:t>Информационное взаимодействие между органом муниципального жилищного контроля и органом регионального государственного жилищного надзора о состоянии соблюдения жилищного законодательства и об эффективности регионального государственного жилищного надзора, муниципального жилищного контроля (далее – информационное взаимодействие) осуществляется в целях обмена данными по результатам контрольно-надзорной деятельности на основании согласованных форматов обмена данными посредством электронных и бумажных носителей.</w:t>
      </w:r>
      <w:proofErr w:type="gramEnd"/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Информационное взаимодействие осуществляется на безвозмездной основе.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36. </w:t>
      </w:r>
      <w:proofErr w:type="gramStart"/>
      <w:r w:rsidRPr="00C259A9">
        <w:rPr>
          <w:rFonts w:ascii="Times New Roman" w:hAnsi="Times New Roman" w:cs="Times New Roman"/>
          <w:sz w:val="24"/>
          <w:szCs w:val="24"/>
          <w:lang w:val="ru-RU"/>
        </w:rPr>
        <w:t>Информационное взаимодействие осуществляется на основании мотивированных письменных запросов органа муниципального жилищного контроля и органа регионального государственного жилищного надзора, которые подлежат рассмотрению и согласно которым предоставляется информация в срок, указанный в запросе, но не ранее чем в течение 3 рабочих дней и не позднее 10 рабочих дней со дня поступления такого запроса.</w:t>
      </w:r>
      <w:proofErr w:type="gramEnd"/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37.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Полученную в порядке обмена информацию стороны используют для осуществления деятельности в пределах полномочий, предоставленных законодательством Российской Федерации, законодательством Новосибирской области, в том числе для выработки предложений о совершенствовании законодательства Российской Федерации, законодательства Новосибирской области в сфере осуществления жилищного контроля (надзора).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</w:rPr>
        <w:t>VII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. Информирование о нормативных правовых актах и методических 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259A9">
        <w:rPr>
          <w:rFonts w:ascii="Times New Roman" w:hAnsi="Times New Roman" w:cs="Times New Roman"/>
          <w:sz w:val="24"/>
          <w:szCs w:val="24"/>
          <w:lang w:val="ru-RU"/>
        </w:rPr>
        <w:t>документах</w:t>
      </w:r>
      <w:proofErr w:type="gramEnd"/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 по вопросам организации и осуществления государственного 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жилищного надзора, муниципального жилищного контроля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Par172"/>
      <w:bookmarkEnd w:id="2"/>
      <w:r w:rsidRPr="00C259A9">
        <w:rPr>
          <w:rFonts w:ascii="Times New Roman" w:hAnsi="Times New Roman" w:cs="Times New Roman"/>
          <w:sz w:val="24"/>
          <w:szCs w:val="24"/>
          <w:lang w:val="ru-RU"/>
        </w:rPr>
        <w:t>38. Орган муниципального жилищного контроля, орган регионального государственного жилищного надзора осуществляют обмен информацией о нормативных правовых актах и методических документах по вопросам организации и осуществления государственного жилищного надзора, муниципального жилищного контроля.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lastRenderedPageBreak/>
        <w:t>39. Сведения о нормативных правовых актах и методических документах по вопросам организации и осуществления государственного жилищного надзора, муниципального жилищного контроля предоставляются по запросам в форме письменного документа с дублированием в электронной форме либо в форме электронного документа, подписанного электронной подписью.</w:t>
      </w:r>
    </w:p>
    <w:p w:rsidR="00C259A9" w:rsidRPr="00C259A9" w:rsidRDefault="00C259A9" w:rsidP="00C259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</w:rPr>
        <w:t>VIII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. Оказание органом государственного жилищного надзора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органам муниципального жилищного контроля информационно-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методической и консультативной поддержки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40. Оказание органом регионального государственного жилищного надзора органу муниципального жилищного контроля информационно-методической и консультативной поддержки осуществляется посредством: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проведения совместных семинаров и совещаний;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создания совместных координационных и совещательных органов; 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подготовки информативно-методических рекомендаций по вопросам организации и осуществления муниципального жилищного контроля.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41.</w:t>
      </w:r>
      <w:r w:rsidRPr="00C259A9">
        <w:rPr>
          <w:rFonts w:ascii="Times New Roman" w:hAnsi="Times New Roman" w:cs="Times New Roman"/>
          <w:sz w:val="24"/>
          <w:szCs w:val="24"/>
        </w:rPr>
        <w:t> </w:t>
      </w:r>
      <w:r w:rsidRPr="00C259A9">
        <w:rPr>
          <w:rFonts w:ascii="Times New Roman" w:hAnsi="Times New Roman" w:cs="Times New Roman"/>
          <w:sz w:val="24"/>
          <w:szCs w:val="24"/>
          <w:lang w:val="ru-RU"/>
        </w:rPr>
        <w:t>Совместные совещания проводятся для решения оперативных вопросов, возникающих при осуществлении муниципального жилищного контроля.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 xml:space="preserve">42. Орган муниципального жилищного контроля не позднее, чем за 10 рабочих дней до предлагаемой даты проведения совместного совещания направляет в адрес органа регионального государственного жилищного надзора предложение о его проведении. В предложении указываются необходимость проведения совещания, тема совещания, предполагаемые участники совещания. 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43. Орган регионального государственного жилищного надзора в течение 3 рабочих дней со дня получения предложения о проведении совещания направляет в орган муниципального жилищного контроля сведения об участии в совещании либо об отказе от участия в совещании.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44. Организацию совместного совещания обеспечивает инициатор совещания.</w:t>
      </w:r>
    </w:p>
    <w:p w:rsidR="00C259A9" w:rsidRPr="00C259A9" w:rsidRDefault="00C259A9" w:rsidP="00C259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9A9">
        <w:rPr>
          <w:rFonts w:ascii="Times New Roman" w:hAnsi="Times New Roman" w:cs="Times New Roman"/>
          <w:sz w:val="24"/>
          <w:szCs w:val="24"/>
          <w:lang w:val="ru-RU"/>
        </w:rPr>
        <w:t>45. Подготовка информативно-методических рекомендаций по вопросам организации и осуществления муниципального жилищного контроля осуществляется по результатам обобщения обращений органа муниципального жилищного контроля и проведения совместных семинаров и совещаний.</w:t>
      </w:r>
    </w:p>
    <w:p w:rsidR="00C259A9" w:rsidRPr="00C259A9" w:rsidRDefault="00C259A9" w:rsidP="00C259A9">
      <w:pPr>
        <w:ind w:left="59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259A9" w:rsidRPr="00C259A9" w:rsidRDefault="00C259A9" w:rsidP="00C259A9">
      <w:pPr>
        <w:ind w:left="-284"/>
        <w:rPr>
          <w:iCs/>
          <w:sz w:val="28"/>
          <w:szCs w:val="28"/>
          <w:lang w:val="ru-RU"/>
        </w:rPr>
      </w:pPr>
    </w:p>
    <w:sectPr w:rsidR="00C259A9" w:rsidRPr="00C259A9" w:rsidSect="00416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45D7C"/>
    <w:multiLevelType w:val="hybridMultilevel"/>
    <w:tmpl w:val="47865418"/>
    <w:lvl w:ilvl="0" w:tplc="D5A015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B0A1D26"/>
    <w:multiLevelType w:val="hybridMultilevel"/>
    <w:tmpl w:val="BD9C8A4C"/>
    <w:lvl w:ilvl="0" w:tplc="AF84F6B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7756"/>
    <w:rsid w:val="00012BEA"/>
    <w:rsid w:val="001C3FB7"/>
    <w:rsid w:val="00371224"/>
    <w:rsid w:val="0041619D"/>
    <w:rsid w:val="00427870"/>
    <w:rsid w:val="00481B6D"/>
    <w:rsid w:val="004E045F"/>
    <w:rsid w:val="00557618"/>
    <w:rsid w:val="005D0AE6"/>
    <w:rsid w:val="00634C3D"/>
    <w:rsid w:val="0080190D"/>
    <w:rsid w:val="008E4B61"/>
    <w:rsid w:val="009954E6"/>
    <w:rsid w:val="00B56AEC"/>
    <w:rsid w:val="00BB7756"/>
    <w:rsid w:val="00BD17B9"/>
    <w:rsid w:val="00BD3BEF"/>
    <w:rsid w:val="00C259A9"/>
    <w:rsid w:val="00CC3A82"/>
    <w:rsid w:val="00EE67D5"/>
    <w:rsid w:val="00FA3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56"/>
  </w:style>
  <w:style w:type="paragraph" w:styleId="1">
    <w:name w:val="heading 1"/>
    <w:basedOn w:val="a"/>
    <w:next w:val="a"/>
    <w:link w:val="10"/>
    <w:uiPriority w:val="9"/>
    <w:qFormat/>
    <w:rsid w:val="00BB77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7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7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7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7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7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7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75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75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7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B7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B77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B77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B77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B77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B77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B775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B77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B775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B77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B77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B77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B77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B7756"/>
    <w:rPr>
      <w:b/>
      <w:bCs/>
    </w:rPr>
  </w:style>
  <w:style w:type="character" w:styleId="a9">
    <w:name w:val="Emphasis"/>
    <w:basedOn w:val="a0"/>
    <w:uiPriority w:val="20"/>
    <w:qFormat/>
    <w:rsid w:val="00BB7756"/>
    <w:rPr>
      <w:i/>
      <w:iCs/>
    </w:rPr>
  </w:style>
  <w:style w:type="paragraph" w:styleId="aa">
    <w:name w:val="No Spacing"/>
    <w:uiPriority w:val="1"/>
    <w:qFormat/>
    <w:rsid w:val="00BB775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B775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775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775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B775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B775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B775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B775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B775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B775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B775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B7756"/>
    <w:pPr>
      <w:outlineLvl w:val="9"/>
    </w:pPr>
  </w:style>
  <w:style w:type="table" w:styleId="af4">
    <w:name w:val="Table Grid"/>
    <w:basedOn w:val="a1"/>
    <w:uiPriority w:val="59"/>
    <w:rsid w:val="00BB7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uiPriority w:val="99"/>
    <w:semiHidden/>
    <w:unhideWhenUsed/>
    <w:rsid w:val="00C259A9"/>
    <w:rPr>
      <w:color w:val="0000FF"/>
      <w:u w:val="single"/>
    </w:rPr>
  </w:style>
  <w:style w:type="paragraph" w:styleId="af6">
    <w:name w:val="Body Text Indent"/>
    <w:basedOn w:val="a"/>
    <w:link w:val="af7"/>
    <w:semiHidden/>
    <w:unhideWhenUsed/>
    <w:rsid w:val="00C259A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6"/>
      <w:szCs w:val="26"/>
      <w:lang w:val="ru-RU" w:eastAsia="ru-RU" w:bidi="ar-SA"/>
    </w:rPr>
  </w:style>
  <w:style w:type="character" w:customStyle="1" w:styleId="af7">
    <w:name w:val="Основной текст с отступом Знак"/>
    <w:basedOn w:val="a0"/>
    <w:link w:val="af6"/>
    <w:semiHidden/>
    <w:rsid w:val="00C259A9"/>
    <w:rPr>
      <w:rFonts w:ascii="Times New Roman" w:eastAsia="Times New Roman" w:hAnsi="Times New Roman" w:cs="Times New Roman"/>
      <w:color w:val="000000"/>
      <w:sz w:val="26"/>
      <w:szCs w:val="26"/>
      <w:lang w:val="ru-RU" w:eastAsia="ru-RU" w:bidi="ar-SA"/>
    </w:rPr>
  </w:style>
  <w:style w:type="paragraph" w:customStyle="1" w:styleId="ConsPlusTitle">
    <w:name w:val="ConsPlusTitle"/>
    <w:rsid w:val="00C259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20F3335D5386E90AD3FFAF3A2F7208F332828B586BDB333DC5EE034D81CCA415B7371D0D5CE516e1V5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B8FE892FDC1BF76B3F6082737F98260B63DFCB6C1CB217E98C5338388EBF36E67CE2B834778DD3kDC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6B8FE892FDC1BF76B3F6082737F98260B63DFCB6C1CB217E98C5338388EBF36E67CE2B834778DD3kDCEH" TargetMode="External"/><Relationship Id="rId5" Type="http://schemas.openxmlformats.org/officeDocument/2006/relationships/hyperlink" Target="http://shipitsyn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5549</Words>
  <Characters>31631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АЛЬТАИР</Company>
  <LinksUpToDate>false</LinksUpToDate>
  <CharactersWithSpaces>37106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2014-05-14T04:21:00Z</dcterms:created>
  <dcterms:modified xsi:type="dcterms:W3CDTF">2014-07-02T08:42:00Z</dcterms:modified>
</cp:coreProperties>
</file>